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FC" w:rsidRDefault="00C71BC2" w:rsidP="003403FC">
      <w:pPr>
        <w:spacing w:after="0"/>
        <w:jc w:val="center"/>
        <w:rPr>
          <w:rFonts w:ascii="Times New Roman" w:hAnsi="Times New Roman" w:cs="Times New Roman"/>
          <w:b/>
        </w:rPr>
      </w:pPr>
      <w:r w:rsidRPr="006B1DDA">
        <w:rPr>
          <w:rFonts w:ascii="Times New Roman" w:hAnsi="Times New Roman" w:cs="Times New Roman"/>
          <w:b/>
        </w:rPr>
        <w:t xml:space="preserve">Расписание </w:t>
      </w:r>
      <w:r w:rsidR="00AA40D1">
        <w:rPr>
          <w:rFonts w:ascii="Times New Roman" w:hAnsi="Times New Roman" w:cs="Times New Roman"/>
          <w:b/>
        </w:rPr>
        <w:t xml:space="preserve">уроков </w:t>
      </w:r>
      <w:r w:rsidR="006A6EEC">
        <w:rPr>
          <w:rFonts w:ascii="Times New Roman" w:hAnsi="Times New Roman" w:cs="Times New Roman"/>
          <w:b/>
        </w:rPr>
        <w:t xml:space="preserve">в </w:t>
      </w:r>
      <w:r w:rsidR="0072214B">
        <w:rPr>
          <w:rFonts w:ascii="Times New Roman" w:hAnsi="Times New Roman" w:cs="Times New Roman"/>
          <w:b/>
        </w:rPr>
        <w:t>3</w:t>
      </w:r>
      <w:r w:rsidR="006B1DDA" w:rsidRPr="006B1DDA">
        <w:rPr>
          <w:rFonts w:ascii="Times New Roman" w:hAnsi="Times New Roman" w:cs="Times New Roman"/>
          <w:b/>
        </w:rPr>
        <w:t xml:space="preserve"> классе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6B1DDA" w:rsidRPr="00312650" w:rsidTr="003403FC">
        <w:trPr>
          <w:trHeight w:val="673"/>
        </w:trPr>
        <w:tc>
          <w:tcPr>
            <w:tcW w:w="710" w:type="dxa"/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6B1DDA" w:rsidRPr="00312650" w:rsidRDefault="00A230C2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6B1DDA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6B1DDA" w:rsidRPr="00BB545F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6B1DDA" w:rsidRPr="00BB545F" w:rsidRDefault="00A230C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6B1DDA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B1DDA" w:rsidRPr="00312650" w:rsidRDefault="006B1DDA" w:rsidP="0034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 w:val="restart"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gramEnd"/>
          </w:p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235DC" w:rsidRPr="001C40B3" w:rsidRDefault="004235DC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235DC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C7202">
              <w:rPr>
                <w:rFonts w:ascii="Times New Roman" w:hAnsi="Times New Roman" w:cs="Times New Roman"/>
                <w:sz w:val="20"/>
                <w:szCs w:val="20"/>
              </w:rPr>
              <w:t>https://yandex.ru/video/preview/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4235DC" w:rsidRPr="000C7202" w:rsidRDefault="004235DC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(проверка знаний)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Выучить правило, выполнить </w:t>
            </w: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упр.159 стр. 92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8FE"/>
              </w:rPr>
              <w:t>решить примеры № 5 стр. 48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Презентация (знакомство с автобиографией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С.В.Михалкова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8FE"/>
              </w:rPr>
              <w:t> с.116-117 выразительное чтение.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Презентация «Картина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–э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 мир»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72214B" w:rsidRDefault="004235DC" w:rsidP="003403FC">
            <w:pPr>
              <w:tabs>
                <w:tab w:val="center" w:pos="146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2214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72214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4235DC" w:rsidRPr="006B1DDA" w:rsidRDefault="004235DC" w:rsidP="003403FC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14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Игры народов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A230C2" w:rsidRDefault="00A230C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tgtFrame="_blank" w:tooltip="https://yandex.fr/video/preview/" w:history="1">
              <w:r w:rsidRPr="00A230C2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https://yandex.fr/video/preview/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205966" w:rsidTr="003403FC">
        <w:trPr>
          <w:trHeight w:val="45"/>
        </w:trPr>
        <w:tc>
          <w:tcPr>
            <w:tcW w:w="710" w:type="dxa"/>
            <w:vMerge w:val="restart"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07.04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C7202">
              <w:rPr>
                <w:rFonts w:ascii="Times New Roman" w:hAnsi="Times New Roman" w:cs="Times New Roman"/>
                <w:sz w:val="20"/>
                <w:szCs w:val="20"/>
              </w:rPr>
              <w:t>https://yandex.ru/video/preview/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0C7202" w:rsidRDefault="004235DC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Презент. «Род местоимений 3 –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6BC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Выучить правило на стр.95, выполнить упражнение 162.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6BC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Презент. «Письменная нумерация чисел в пределах 1000».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6BC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решить примеры № 7 стр. 49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Презент. </w:t>
            </w:r>
            <w:r w:rsidRPr="000C720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hyperlink r:id="rId8" w:tgtFrame="_blank" w:tooltip="Скачать этот файл" w:history="1">
              <w:r w:rsidRPr="000C720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bdr w:val="none" w:sz="0" w:space="0" w:color="auto" w:frame="1"/>
                </w:rPr>
                <w:t>Автобиография Е.А. Благининой</w:t>
              </w:r>
            </w:hyperlink>
            <w:r w:rsidRPr="000C720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6BC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выучить наизусть понравившееся стихотворение. Нарисовать иллюстрацию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0C7202" w:rsidRDefault="00A230C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tooltip="https://youtu.be/wRwPK7Nw0RE" w:history="1">
              <w:r w:rsidR="004235DC" w:rsidRPr="000C7202">
                <w:rPr>
                  <w:rFonts w:ascii="Times New Roman" w:eastAsia="Calibri" w:hAnsi="Times New Roman" w:cs="Times New Roman"/>
                  <w:sz w:val="18"/>
                  <w:szCs w:val="18"/>
                  <w:u w:val="single"/>
                  <w:bdr w:val="none" w:sz="0" w:space="0" w:color="auto" w:frame="1"/>
                  <w:shd w:val="clear" w:color="auto" w:fill="F4F8FE"/>
                  <w:lang w:eastAsia="en-US"/>
                </w:rPr>
                <w:t>https://youtu.be/wRwPK7Nw0RE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6BC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читать статью стр. 86 - 93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Default="004235DC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Занимательная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к занятию.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B62FAF" w:rsidTr="003403FC">
        <w:trPr>
          <w:trHeight w:val="45"/>
        </w:trPr>
        <w:tc>
          <w:tcPr>
            <w:tcW w:w="710" w:type="dxa"/>
            <w:vMerge w:val="restart"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08.04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235DC" w:rsidRPr="00D45F0A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AC7">
              <w:rPr>
                <w:rFonts w:ascii="Times New Roman" w:hAnsi="Times New Roman" w:cs="Times New Roman"/>
                <w:sz w:val="18"/>
                <w:szCs w:val="18"/>
              </w:rPr>
              <w:t>подготовить   сообщение об одном из городов Золотого кольца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с</w:t>
            </w:r>
            <w:r w:rsidRPr="00F3069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тр. 96 №165. Списать стихотворение. Над личными местоимениями надписать лицо и число.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8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8FE"/>
              </w:rPr>
              <w:t>решить уравнения № 4 стр. 50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2E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4F8FE"/>
              </w:rPr>
              <w:t>подготовить проект на наиболее понравившуюся тему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Default="004235DC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Азбука вежливости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03F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Презентация по теме занятия. Текст рассказа Шмель и цветов»; Правила поведения в лесу; Народные приметы.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Default="004235DC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4A1D0A" w:rsidRDefault="004235DC" w:rsidP="00281D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D0A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 стр.118-119</w:t>
            </w: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Default="004235DC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 w:val="restart"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92540E" w:rsidRDefault="004235DC" w:rsidP="003403FC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Презентации к уроку, картинки.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  <w:r w:rsidRPr="000C720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4F8FE"/>
                <w:lang w:eastAsia="en-US"/>
              </w:rPr>
              <w:t>подготовить ответы к рубрике "Проверь себя"</w:t>
            </w:r>
          </w:p>
        </w:tc>
      </w:tr>
      <w:tr w:rsidR="004235DC" w:rsidRPr="00095724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«Древний  счет»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095724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4235DC" w:rsidRDefault="004235DC" w:rsidP="004235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https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://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my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totytdtxth</w:t>
            </w:r>
            <w:proofErr w:type="spellEnd"/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video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/1377/8562.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html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  <w:r w:rsidRPr="004235DC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https://ok.ru/video/723299930458;</w:t>
            </w:r>
          </w:p>
          <w:p w:rsidR="004235DC" w:rsidRPr="004235DC" w:rsidRDefault="004235DC" w:rsidP="004235D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https://yandex.fr/video/preview.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FD318B" w:rsidRDefault="004235DC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Презентации по теме урока.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4235DC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4235DC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. Правила дорожного движения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03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https://youtu.be/A7hIlF16GBU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235DC" w:rsidRPr="00437C6B" w:rsidTr="003403FC">
        <w:trPr>
          <w:trHeight w:val="45"/>
        </w:trPr>
        <w:tc>
          <w:tcPr>
            <w:tcW w:w="710" w:type="dxa"/>
            <w:vMerge/>
          </w:tcPr>
          <w:p w:rsidR="004235DC" w:rsidRPr="006B1DDA" w:rsidRDefault="004235DC" w:rsidP="003403F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Default="004235DC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921A23" w:rsidRDefault="004235DC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235DC" w:rsidRPr="00312650" w:rsidRDefault="004235DC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C7202" w:rsidRPr="00437C6B" w:rsidTr="003403FC">
        <w:trPr>
          <w:trHeight w:val="45"/>
        </w:trPr>
        <w:tc>
          <w:tcPr>
            <w:tcW w:w="710" w:type="dxa"/>
            <w:vMerge w:val="restart"/>
          </w:tcPr>
          <w:p w:rsidR="000C7202" w:rsidRPr="006B1DDA" w:rsidRDefault="000C7202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ПТН</w:t>
            </w:r>
          </w:p>
          <w:p w:rsidR="000C7202" w:rsidRPr="006B1DDA" w:rsidRDefault="000C7202" w:rsidP="00340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DDA">
              <w:rPr>
                <w:rFonts w:ascii="Times New Roman" w:hAnsi="Times New Roman" w:cs="Times New Roman"/>
                <w:b/>
                <w:sz w:val="20"/>
                <w:szCs w:val="20"/>
              </w:rPr>
              <w:t>10.04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C7202" w:rsidRPr="00FD318B" w:rsidRDefault="000C7202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C7202" w:rsidRPr="00921A23" w:rsidRDefault="000C720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C7202" w:rsidRPr="00FD318B" w:rsidRDefault="000C7202" w:rsidP="000C72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202">
              <w:rPr>
                <w:rFonts w:ascii="Times New Roman" w:hAnsi="Times New Roman" w:cs="Times New Roman"/>
                <w:sz w:val="20"/>
                <w:szCs w:val="20"/>
              </w:rPr>
              <w:t>https://yandex.ru/video/preview/</w:t>
            </w:r>
            <w:r w:rsidRPr="004235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0C72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Видеоролик Техника кроссового бега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C7202" w:rsidRPr="00437C6B" w:rsidTr="003403FC">
        <w:trPr>
          <w:trHeight w:val="45"/>
        </w:trPr>
        <w:tc>
          <w:tcPr>
            <w:tcW w:w="710" w:type="dxa"/>
            <w:vMerge/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FD318B" w:rsidRDefault="000C7202" w:rsidP="00281D7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921A23" w:rsidRDefault="000C720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FD318B" w:rsidRDefault="000C7202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Презент. «Повторение. Части речи».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C7202" w:rsidRPr="00437C6B" w:rsidTr="003403FC">
        <w:trPr>
          <w:trHeight w:val="45"/>
        </w:trPr>
        <w:tc>
          <w:tcPr>
            <w:tcW w:w="710" w:type="dxa"/>
            <w:vMerge/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FD318B" w:rsidRDefault="000C7202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35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921A23" w:rsidRDefault="000C720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C7202" w:rsidRPr="00437C6B" w:rsidTr="003403FC">
        <w:trPr>
          <w:trHeight w:val="45"/>
        </w:trPr>
        <w:tc>
          <w:tcPr>
            <w:tcW w:w="710" w:type="dxa"/>
            <w:vMerge/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FD318B" w:rsidRDefault="000C7202" w:rsidP="00281D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18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921A23" w:rsidRDefault="000C720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  <w:r w:rsidRPr="000C7202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 "</w:t>
            </w:r>
            <w:r w:rsidRPr="000C72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Test booklet</w:t>
            </w:r>
            <w:r w:rsidRPr="000C7202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0C7202" w:rsidRPr="00437C6B" w:rsidTr="003403FC">
        <w:trPr>
          <w:trHeight w:val="45"/>
        </w:trPr>
        <w:tc>
          <w:tcPr>
            <w:tcW w:w="710" w:type="dxa"/>
            <w:vMerge/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6B1DDA" w:rsidRDefault="000C7202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Внеурочка</w:t>
            </w:r>
            <w:proofErr w:type="spellEnd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403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921A23" w:rsidRDefault="000C720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bookmarkStart w:id="0" w:name="_GoBack"/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A230C2" w:rsidRDefault="00A230C2" w:rsidP="003403FC">
            <w:r w:rsidRPr="00A230C2">
              <w:fldChar w:fldCharType="begin"/>
            </w:r>
            <w:r w:rsidRPr="00A230C2">
              <w:instrText xml:space="preserve"> HYPERLINK "https://infourok.ru/prezentaciya-drevnie-goroda-krimskogo-poluostrova-1767098.htm" \o "https://infourok.ru/prezentaciya-drevnie-goroda-krimskogo-poluostrova-1767098.htm" </w:instrText>
            </w:r>
            <w:r w:rsidRPr="00A230C2">
              <w:fldChar w:fldCharType="separate"/>
            </w:r>
            <w:r w:rsidRPr="00A230C2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4F8FE"/>
              </w:rPr>
              <w:t>https://infourok.ru/prezentaciya-drevnie-goroda-krimskogo-poluostrova-1767098.htm</w:t>
            </w:r>
            <w:r w:rsidRPr="00A230C2">
              <w:fldChar w:fldCharType="end"/>
            </w:r>
            <w:r w:rsidRPr="00A230C2">
              <w:t>;</w:t>
            </w:r>
          </w:p>
          <w:p w:rsidR="00A230C2" w:rsidRPr="00312650" w:rsidRDefault="00A230C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tgtFrame="_blank" w:tooltip="https://yandex.fr/video/preview/" w:history="1">
              <w:r w:rsidRPr="00A230C2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https://yandex.fr/video/preview/</w:t>
              </w:r>
            </w:hyperlink>
            <w:bookmarkEnd w:id="0"/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A230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C7202" w:rsidRPr="00437C6B" w:rsidTr="003403FC">
        <w:trPr>
          <w:trHeight w:val="45"/>
        </w:trPr>
        <w:tc>
          <w:tcPr>
            <w:tcW w:w="710" w:type="dxa"/>
            <w:vMerge/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Default="000C7202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921A23" w:rsidRDefault="000C720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C7202" w:rsidRPr="00437C6B" w:rsidTr="003403FC">
        <w:trPr>
          <w:trHeight w:val="45"/>
        </w:trPr>
        <w:tc>
          <w:tcPr>
            <w:tcW w:w="710" w:type="dxa"/>
            <w:vMerge/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6B1DDA" w:rsidRDefault="000C7202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921A23" w:rsidRDefault="000C7202" w:rsidP="00340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C7202" w:rsidRPr="00095724" w:rsidTr="003403FC">
        <w:trPr>
          <w:trHeight w:val="45"/>
        </w:trPr>
        <w:tc>
          <w:tcPr>
            <w:tcW w:w="710" w:type="dxa"/>
            <w:vMerge/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0C7202" w:rsidRPr="006B1DDA" w:rsidRDefault="000C7202" w:rsidP="003403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0C7202" w:rsidRPr="001C40B3" w:rsidRDefault="000C7202" w:rsidP="00340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0C7202" w:rsidRPr="00EE682D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0C7202" w:rsidRPr="00BB545F" w:rsidRDefault="000C7202" w:rsidP="003403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0C7202" w:rsidRPr="00312650" w:rsidRDefault="000C7202" w:rsidP="003403F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04BE7" w:rsidRPr="006B1DDA" w:rsidRDefault="00C04BE7" w:rsidP="006B1DDA">
      <w:pPr>
        <w:spacing w:after="0"/>
        <w:jc w:val="center"/>
        <w:rPr>
          <w:rFonts w:ascii="Times New Roman" w:hAnsi="Times New Roman" w:cs="Times New Roman"/>
          <w:b/>
        </w:rPr>
      </w:pPr>
    </w:p>
    <w:sectPr w:rsidR="00C04BE7" w:rsidRPr="006B1DD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591D"/>
    <w:rsid w:val="0001001A"/>
    <w:rsid w:val="00076150"/>
    <w:rsid w:val="00095724"/>
    <w:rsid w:val="000C7202"/>
    <w:rsid w:val="00102642"/>
    <w:rsid w:val="00193C89"/>
    <w:rsid w:val="001C40B3"/>
    <w:rsid w:val="00205966"/>
    <w:rsid w:val="002E7143"/>
    <w:rsid w:val="00306BC9"/>
    <w:rsid w:val="00312650"/>
    <w:rsid w:val="003134FA"/>
    <w:rsid w:val="003403FC"/>
    <w:rsid w:val="00380CAD"/>
    <w:rsid w:val="003C6E0D"/>
    <w:rsid w:val="003E7721"/>
    <w:rsid w:val="0040066F"/>
    <w:rsid w:val="00410978"/>
    <w:rsid w:val="004235DC"/>
    <w:rsid w:val="00426D2F"/>
    <w:rsid w:val="00432643"/>
    <w:rsid w:val="00437C6B"/>
    <w:rsid w:val="00463B4C"/>
    <w:rsid w:val="004B294B"/>
    <w:rsid w:val="004C6FE4"/>
    <w:rsid w:val="004D7A6F"/>
    <w:rsid w:val="00516FF1"/>
    <w:rsid w:val="005628CA"/>
    <w:rsid w:val="00641405"/>
    <w:rsid w:val="006A6EEC"/>
    <w:rsid w:val="006B1DDA"/>
    <w:rsid w:val="00713DD6"/>
    <w:rsid w:val="0072214B"/>
    <w:rsid w:val="00727A60"/>
    <w:rsid w:val="007F3200"/>
    <w:rsid w:val="00846DC3"/>
    <w:rsid w:val="008846D0"/>
    <w:rsid w:val="00910667"/>
    <w:rsid w:val="00914572"/>
    <w:rsid w:val="00921A23"/>
    <w:rsid w:val="0092540E"/>
    <w:rsid w:val="00927A73"/>
    <w:rsid w:val="00982DA3"/>
    <w:rsid w:val="009A6358"/>
    <w:rsid w:val="009B52CC"/>
    <w:rsid w:val="00A0237D"/>
    <w:rsid w:val="00A230C2"/>
    <w:rsid w:val="00A742CA"/>
    <w:rsid w:val="00AA40D1"/>
    <w:rsid w:val="00AE712C"/>
    <w:rsid w:val="00B62FAF"/>
    <w:rsid w:val="00B8008C"/>
    <w:rsid w:val="00B95524"/>
    <w:rsid w:val="00BA26B7"/>
    <w:rsid w:val="00BB3A42"/>
    <w:rsid w:val="00BB545F"/>
    <w:rsid w:val="00C04BE7"/>
    <w:rsid w:val="00C23F2C"/>
    <w:rsid w:val="00C71BC2"/>
    <w:rsid w:val="00CC3ADA"/>
    <w:rsid w:val="00D12569"/>
    <w:rsid w:val="00D23BE6"/>
    <w:rsid w:val="00D379BB"/>
    <w:rsid w:val="00D45F0A"/>
    <w:rsid w:val="00D51330"/>
    <w:rsid w:val="00D72F47"/>
    <w:rsid w:val="00DF39C2"/>
    <w:rsid w:val="00E465F4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6.csdnevnik.ru/edufile/1de1ceae055d4583ba4e8b0502ebd92e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evnik.ru/soc/moderation/abuse.aspx?link=https%3A%2F%2Fyandex.fr%2Fvideo%2Fpreview%2F&amp;referer=https%3A%2F%2Fschools.dnevnik.ru%2Flesson.aspx%3Fschool%3D1000013733965%26lesson%3D1657803909531296058%26message%3Dlessonupdate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dnevnik.ru/soc/moderation/abuse.aspx?link=https%3A%2F%2Fyandex.fr%2Fvideo%2Fpreview%2F&amp;referer=https%3A%2F%2Fschools.dnevnik.ru%2Flesson.aspx%3Fschool%3D1000013733965%26lesson%3D1657803909531296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RwPK7Nw0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Пользователь</cp:lastModifiedBy>
  <cp:revision>8</cp:revision>
  <cp:lastPrinted>2020-04-03T11:08:00Z</cp:lastPrinted>
  <dcterms:created xsi:type="dcterms:W3CDTF">2020-04-07T08:33:00Z</dcterms:created>
  <dcterms:modified xsi:type="dcterms:W3CDTF">2020-04-07T13:55:00Z</dcterms:modified>
</cp:coreProperties>
</file>